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6192A" w14:textId="73779A7A" w:rsidR="00547523" w:rsidRPr="00EA3584" w:rsidRDefault="0049675E" w:rsidP="00B0774F">
      <w:pPr>
        <w:pStyle w:val="a3"/>
        <w:spacing w:before="0" w:beforeAutospacing="0" w:after="0" w:afterAutospacing="0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Берегите детей!</w:t>
      </w:r>
    </w:p>
    <w:p w14:paraId="5B71B824" w14:textId="09207D0C" w:rsidR="00916903" w:rsidRDefault="000A3463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1A68EE">
        <w:rPr>
          <w:color w:val="FF0000"/>
          <w:sz w:val="28"/>
          <w:szCs w:val="28"/>
        </w:rPr>
        <w:br/>
      </w:r>
      <w:r w:rsidRPr="00547523">
        <w:rPr>
          <w:color w:val="000000"/>
        </w:rPr>
        <w:t xml:space="preserve">     </w:t>
      </w:r>
      <w:r w:rsidR="00B015B9">
        <w:rPr>
          <w:color w:val="000000"/>
        </w:rPr>
        <w:t xml:space="preserve">       </w:t>
      </w:r>
      <w:r w:rsidR="00916903">
        <w:rPr>
          <w:color w:val="000000"/>
        </w:rPr>
        <w:t>Пришедшие на наш регион неблагоприятные метеорологические явления могут спровоцировать возникновение чрезвычайных ситуаций муниципального характера.</w:t>
      </w:r>
    </w:p>
    <w:p w14:paraId="3E69DA86" w14:textId="034F652B" w:rsidR="00916903" w:rsidRDefault="00916903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  <w:t>После выпадения осадков на большинстве рек возможен рост уровня воды. Будь готов к ухудшению гидрологической обстановки. Пока уровень воды не вернется к обычным значе</w:t>
      </w:r>
      <w:r w:rsidR="006E0DCB">
        <w:rPr>
          <w:color w:val="000000"/>
        </w:rPr>
        <w:t xml:space="preserve">ниям, воздержись от попыток пересечь реку вброд. Родителям следует следить за местонахождением своих детей, объяснить им об опасности приближения к воде. </w:t>
      </w:r>
    </w:p>
    <w:p w14:paraId="4758E24A" w14:textId="2D77BA8C" w:rsidR="006E0DCB" w:rsidRDefault="006E0DCB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ab/>
      </w:r>
      <w:r w:rsidR="008A01FD">
        <w:rPr>
          <w:color w:val="000000"/>
        </w:rPr>
        <w:t xml:space="preserve">Инспекторский участок №4 Центра ГИМС ГУ МЧС России по </w:t>
      </w:r>
      <w:r w:rsidR="006E7C0F">
        <w:rPr>
          <w:color w:val="000000"/>
        </w:rPr>
        <w:t>Забайкальскому краю предупреждает: н</w:t>
      </w:r>
      <w:bookmarkStart w:id="0" w:name="_GoBack"/>
      <w:bookmarkEnd w:id="0"/>
      <w:r>
        <w:rPr>
          <w:color w:val="000000"/>
        </w:rPr>
        <w:t>е пренебрегай правилами безопасности – это может повлечь тяжелые последствия!</w:t>
      </w:r>
    </w:p>
    <w:p w14:paraId="6C37B763" w14:textId="3846965F" w:rsidR="00FF0F9D" w:rsidRDefault="00FF0F9D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Основными причинами гибели на воде являются:</w:t>
      </w:r>
    </w:p>
    <w:p w14:paraId="44756A99" w14:textId="7EDEFDB2" w:rsidR="00F21EB2" w:rsidRDefault="00F21EB2" w:rsidP="00F21E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Неумение плавать</w:t>
      </w:r>
    </w:p>
    <w:p w14:paraId="678751A9" w14:textId="77777777" w:rsidR="00F21EB2" w:rsidRDefault="00F21EB2" w:rsidP="00F21E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Употребление спиртного</w:t>
      </w:r>
    </w:p>
    <w:p w14:paraId="4D54B7AE" w14:textId="77777777" w:rsidR="00F21EB2" w:rsidRDefault="00F21EB2" w:rsidP="00F21E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Оставление детей без присмотра</w:t>
      </w:r>
    </w:p>
    <w:p w14:paraId="46176EA5" w14:textId="77777777" w:rsidR="00F21EB2" w:rsidRDefault="00F21EB2" w:rsidP="00F21EB2">
      <w:pPr>
        <w:pStyle w:val="a3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Нарушение правил безопасности на воде</w:t>
      </w:r>
    </w:p>
    <w:p w14:paraId="0BFC8104" w14:textId="77777777" w:rsidR="00F21EB2" w:rsidRDefault="00F21EB2" w:rsidP="00F21EB2">
      <w:pPr>
        <w:pStyle w:val="a3"/>
        <w:spacing w:before="0" w:beforeAutospacing="0" w:after="0" w:afterAutospacing="0"/>
        <w:ind w:left="780"/>
        <w:jc w:val="both"/>
        <w:textAlignment w:val="baseline"/>
        <w:rPr>
          <w:color w:val="000000"/>
        </w:rPr>
      </w:pPr>
      <w:r>
        <w:rPr>
          <w:color w:val="000000"/>
        </w:rPr>
        <w:t>Если взрослые гибнут, в основном по своей халатности, то гибель детей, как правило, на совести их родителей.</w:t>
      </w:r>
    </w:p>
    <w:p w14:paraId="162203F8" w14:textId="1C7AC05C" w:rsidR="00F21EB2" w:rsidRDefault="00F21EB2" w:rsidP="00F21EB2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Уважаемые родители! Ни в коем случае не оставляйте детей без присмотра взрослых у водоемов, чтобы утонуть ребенку хватает нескольких секунд, берегите себя и ваших детей!</w:t>
      </w:r>
    </w:p>
    <w:p w14:paraId="4C87DCC9" w14:textId="77777777" w:rsidR="005C489C" w:rsidRDefault="00F21EB2" w:rsidP="005C489C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  <w:r w:rsidRPr="00547523">
        <w:rPr>
          <w:color w:val="000000"/>
          <w:shd w:val="clear" w:color="auto" w:fill="FFFFFF"/>
        </w:rPr>
        <w:t>Это основная причина гибели людей на воде</w:t>
      </w:r>
      <w:r>
        <w:rPr>
          <w:color w:val="000000"/>
          <w:shd w:val="clear" w:color="auto" w:fill="FFFFFF"/>
        </w:rPr>
        <w:t>, вода не прощает ошибок!!!</w:t>
      </w:r>
      <w:r w:rsidRPr="00547523">
        <w:rPr>
          <w:color w:val="000000"/>
        </w:rPr>
        <w:br/>
      </w:r>
      <w:r w:rsidR="005C489C">
        <w:rPr>
          <w:color w:val="000000"/>
        </w:rPr>
        <w:t>В случае возникновения нештатных ситуаций звони на единый телефон вызова экстренных оперативных служб 112 или 101.</w:t>
      </w:r>
    </w:p>
    <w:p w14:paraId="31FF031B" w14:textId="132DEB28" w:rsidR="00F21EB2" w:rsidRDefault="00F21EB2" w:rsidP="00F21E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FDA0" w14:textId="77777777" w:rsidR="00F21EB2" w:rsidRPr="00547523" w:rsidRDefault="00F21EB2" w:rsidP="00F21EB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DC9C4C" w14:textId="77777777" w:rsidR="00F21EB2" w:rsidRDefault="00F21EB2" w:rsidP="00F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23">
        <w:rPr>
          <w:rFonts w:ascii="Times New Roman" w:hAnsi="Times New Roman" w:cs="Times New Roman"/>
          <w:sz w:val="24"/>
          <w:szCs w:val="24"/>
        </w:rPr>
        <w:t xml:space="preserve">Инспекторский участок №4 Центра </w:t>
      </w:r>
    </w:p>
    <w:p w14:paraId="6B64D9C9" w14:textId="77777777" w:rsidR="00F21EB2" w:rsidRDefault="00F21EB2" w:rsidP="00F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523">
        <w:rPr>
          <w:rFonts w:ascii="Times New Roman" w:hAnsi="Times New Roman" w:cs="Times New Roman"/>
          <w:sz w:val="24"/>
          <w:szCs w:val="24"/>
        </w:rPr>
        <w:t>ГИМС ГУ МЧС России по Забайкальскому краю</w:t>
      </w:r>
    </w:p>
    <w:p w14:paraId="1703ED7B" w14:textId="77777777" w:rsidR="00F21EB2" w:rsidRDefault="00F21EB2" w:rsidP="00F21E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(30-239) 3-57-01</w:t>
      </w:r>
    </w:p>
    <w:p w14:paraId="0CBA4C19" w14:textId="77777777" w:rsidR="00F21EB2" w:rsidRPr="001A68EE" w:rsidRDefault="00F21EB2" w:rsidP="00F21EB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aiugims@mail.ru</w:t>
      </w:r>
      <w:r w:rsidRPr="001A68E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62060856" w14:textId="77777777" w:rsidR="00F21EB2" w:rsidRPr="00731312" w:rsidRDefault="00F21EB2" w:rsidP="00F21E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DB8749" w14:textId="70EE3E75" w:rsidR="00F21EB2" w:rsidRDefault="00F21EB2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429A7A38" w14:textId="3B4F7EBA" w:rsidR="00916903" w:rsidRDefault="00916903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3BD6AE0" w14:textId="77777777" w:rsidR="00916903" w:rsidRDefault="00916903" w:rsidP="000F70D2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5A6DD4E1" w14:textId="77777777" w:rsidR="00F21EB2" w:rsidRDefault="00F21EB2" w:rsidP="00916903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14:paraId="48E01CF3" w14:textId="77777777" w:rsidR="000A3463" w:rsidRPr="00731312" w:rsidRDefault="000A3463" w:rsidP="003B1D7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3463" w:rsidRPr="0073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054C6"/>
    <w:multiLevelType w:val="hybridMultilevel"/>
    <w:tmpl w:val="CF30E7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63"/>
    <w:rsid w:val="000A3463"/>
    <w:rsid w:val="000E7D2B"/>
    <w:rsid w:val="000F70D2"/>
    <w:rsid w:val="001A3C2F"/>
    <w:rsid w:val="001A68EE"/>
    <w:rsid w:val="002718B7"/>
    <w:rsid w:val="002F5B0D"/>
    <w:rsid w:val="0030647D"/>
    <w:rsid w:val="003B1D70"/>
    <w:rsid w:val="0049675E"/>
    <w:rsid w:val="004B50B7"/>
    <w:rsid w:val="004B7DA1"/>
    <w:rsid w:val="004D38FC"/>
    <w:rsid w:val="004D7837"/>
    <w:rsid w:val="00505FDB"/>
    <w:rsid w:val="00547523"/>
    <w:rsid w:val="005C489C"/>
    <w:rsid w:val="005D4D69"/>
    <w:rsid w:val="00652150"/>
    <w:rsid w:val="006C1EB2"/>
    <w:rsid w:val="006E0DCB"/>
    <w:rsid w:val="006E1D2D"/>
    <w:rsid w:val="006E7C0F"/>
    <w:rsid w:val="00731312"/>
    <w:rsid w:val="00747D69"/>
    <w:rsid w:val="007869B7"/>
    <w:rsid w:val="007938F2"/>
    <w:rsid w:val="00803A18"/>
    <w:rsid w:val="008A01FD"/>
    <w:rsid w:val="00916903"/>
    <w:rsid w:val="0094773C"/>
    <w:rsid w:val="00A47D1B"/>
    <w:rsid w:val="00B015B9"/>
    <w:rsid w:val="00B0774F"/>
    <w:rsid w:val="00D21581"/>
    <w:rsid w:val="00EA3584"/>
    <w:rsid w:val="00ED682B"/>
    <w:rsid w:val="00F21EB2"/>
    <w:rsid w:val="00FE3B3D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4E5"/>
  <w15:chartTrackingRefBased/>
  <w15:docId w15:val="{FDEEB29D-097B-4DFC-B204-958486E4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gims3</dc:creator>
  <cp:keywords/>
  <dc:description/>
  <cp:lastModifiedBy>gims1</cp:lastModifiedBy>
  <cp:revision>7</cp:revision>
  <dcterms:created xsi:type="dcterms:W3CDTF">2024-07-16T06:13:00Z</dcterms:created>
  <dcterms:modified xsi:type="dcterms:W3CDTF">2024-07-16T06:45:00Z</dcterms:modified>
</cp:coreProperties>
</file>